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980" w:rsidRDefault="00FA2980" w:rsidP="00A01D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82" w:rsidRPr="00A01DE5" w:rsidRDefault="004C4BDE" w:rsidP="004C4B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Игры на свежем воздухе, в рамках Дня родных языков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Уровень (</w:t>
      </w:r>
      <w:proofErr w:type="spellStart"/>
      <w:r w:rsidR="008E3147">
        <w:rPr>
          <w:rFonts w:ascii="Times New Roman" w:hAnsi="Times New Roman" w:cs="Times New Roman"/>
          <w:b/>
          <w:sz w:val="28"/>
          <w:szCs w:val="28"/>
        </w:rPr>
        <w:t>школьный</w:t>
      </w:r>
      <w:proofErr w:type="gramStart"/>
      <w:r w:rsidR="008E3147">
        <w:rPr>
          <w:rFonts w:ascii="Times New Roman" w:hAnsi="Times New Roman" w:cs="Times New Roman"/>
          <w:b/>
          <w:sz w:val="28"/>
          <w:szCs w:val="28"/>
        </w:rPr>
        <w:t>,р</w:t>
      </w:r>
      <w:proofErr w:type="gramEnd"/>
      <w:r w:rsidR="008E3147">
        <w:rPr>
          <w:rFonts w:ascii="Times New Roman" w:hAnsi="Times New Roman" w:cs="Times New Roman"/>
          <w:b/>
          <w:sz w:val="28"/>
          <w:szCs w:val="28"/>
        </w:rPr>
        <w:t>айонный,межрайонный,республиканский</w:t>
      </w:r>
      <w:proofErr w:type="spellEnd"/>
      <w:r w:rsidR="008E3147">
        <w:rPr>
          <w:rFonts w:ascii="Times New Roman" w:hAnsi="Times New Roman" w:cs="Times New Roman"/>
          <w:b/>
          <w:sz w:val="28"/>
          <w:szCs w:val="28"/>
        </w:rPr>
        <w:t>)</w:t>
      </w:r>
    </w:p>
    <w:p w:rsidR="002C3882" w:rsidRPr="002C3882" w:rsidRDefault="002C3882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школьный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Дата проведения</w:t>
      </w:r>
    </w:p>
    <w:p w:rsidR="002C3882" w:rsidRPr="00E4369B" w:rsidRDefault="00940CA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2C3882" w:rsidRPr="00E4369B">
        <w:rPr>
          <w:rFonts w:ascii="Times New Roman" w:hAnsi="Times New Roman" w:cs="Times New Roman"/>
          <w:sz w:val="28"/>
          <w:szCs w:val="28"/>
        </w:rPr>
        <w:t>.02.</w:t>
      </w:r>
      <w:r w:rsidR="002933A9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22 г.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Охват</w:t>
      </w:r>
    </w:p>
    <w:p w:rsidR="002C3882" w:rsidRPr="002C3882" w:rsidRDefault="002C3882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49 учеников</w:t>
      </w:r>
      <w:r w:rsidR="009A68C2">
        <w:rPr>
          <w:rFonts w:ascii="Times New Roman" w:hAnsi="Times New Roman" w:cs="Times New Roman"/>
          <w:sz w:val="28"/>
          <w:szCs w:val="28"/>
        </w:rPr>
        <w:t xml:space="preserve"> (41%)</w:t>
      </w:r>
    </w:p>
    <w:p w:rsidR="008E3147" w:rsidRDefault="00A01D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Краткое содержание</w:t>
      </w:r>
    </w:p>
    <w:p w:rsidR="002933A9" w:rsidRPr="00D21D26" w:rsidRDefault="007D7EFC" w:rsidP="009A68C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</w:t>
      </w:r>
      <w:r w:rsidR="004E1DF5" w:rsidRPr="00D21D2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 рамках Дня родных языков в группе продлённого дня были проведены национальные игры на свежем воздухе. Национальные игры</w:t>
      </w:r>
      <w:r w:rsidR="00802581" w:rsidRPr="00D21D2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всегда несут теплые ассоциации с домом, блинами, детством.</w:t>
      </w:r>
      <w:r w:rsidR="00802581" w:rsidRPr="00D21D26">
        <w:rPr>
          <w:rFonts w:ascii="Helvetica" w:hAnsi="Helvetica" w:cs="Helvetica"/>
          <w:color w:val="000000" w:themeColor="text1"/>
          <w:sz w:val="27"/>
          <w:szCs w:val="27"/>
          <w:shd w:val="clear" w:color="auto" w:fill="FFFFFF"/>
        </w:rPr>
        <w:t xml:space="preserve"> </w:t>
      </w:r>
      <w:r w:rsidR="004E1DF5" w:rsidRPr="00D21D2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Подвижные игры на свежем воздухе укрепляют здоровье детей, повышают интерес к занятию спортом, формируют коллективизм, взаимопомощь, дисциплинированность, смелость, ловкость. Национальные игры развивают интерес к традициям и культуре своего народа. </w:t>
      </w:r>
    </w:p>
    <w:p w:rsidR="002C3882" w:rsidRDefault="00A01DE5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8E3147">
        <w:rPr>
          <w:rFonts w:ascii="Times New Roman" w:hAnsi="Times New Roman" w:cs="Times New Roman"/>
          <w:b/>
          <w:sz w:val="28"/>
          <w:szCs w:val="28"/>
        </w:rPr>
        <w:t>Ссылка на освещение мероприятия на сайте ОУ, соц. сетях</w:t>
      </w:r>
    </w:p>
    <w:p w:rsidR="00DC2DAC" w:rsidRPr="007A43A4" w:rsidRDefault="00AA1D85">
      <w:pPr>
        <w:contextualSpacing/>
      </w:pPr>
      <w:hyperlink r:id="rId4" w:history="1">
        <w:r w:rsidR="004E1DF5" w:rsidRPr="00A12C76">
          <w:rPr>
            <w:rStyle w:val="a5"/>
          </w:rPr>
          <w:t>https://edu.tatar.ru/baltasi/s-kushket/sch/read-news/2848455</w:t>
        </w:r>
      </w:hyperlink>
      <w:r w:rsidR="004E1DF5">
        <w:t xml:space="preserve"> </w:t>
      </w:r>
    </w:p>
    <w:p w:rsidR="007D7EFC" w:rsidRDefault="004C4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2963545</wp:posOffset>
            </wp:positionH>
            <wp:positionV relativeFrom="paragraph">
              <wp:posOffset>240030</wp:posOffset>
            </wp:positionV>
            <wp:extent cx="3186430" cy="2028825"/>
            <wp:effectExtent l="19050" t="0" r="0" b="0"/>
            <wp:wrapTight wrapText="bothSides">
              <wp:wrapPolygon edited="0">
                <wp:start x="-129" y="0"/>
                <wp:lineTo x="-129" y="21499"/>
                <wp:lineTo x="21566" y="21499"/>
                <wp:lineTo x="21566" y="0"/>
                <wp:lineTo x="-129" y="0"/>
              </wp:wrapPolygon>
            </wp:wrapTight>
            <wp:docPr id="6" name="Рисунок 2" descr="C:\Users\Лилия\Desktop\IMG20220221133423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IMG20220221133423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810" t="7906" r="13095" b="22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43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1DE5">
        <w:rPr>
          <w:rFonts w:ascii="Times New Roman" w:hAnsi="Times New Roman" w:cs="Times New Roman"/>
          <w:b/>
          <w:sz w:val="28"/>
          <w:szCs w:val="28"/>
        </w:rPr>
        <w:t>6</w:t>
      </w:r>
      <w:r w:rsidR="00CC67D4">
        <w:rPr>
          <w:rFonts w:ascii="Times New Roman" w:hAnsi="Times New Roman" w:cs="Times New Roman"/>
          <w:b/>
          <w:sz w:val="28"/>
          <w:szCs w:val="28"/>
        </w:rPr>
        <w:t>.</w:t>
      </w:r>
      <w:r w:rsidR="002C3882">
        <w:rPr>
          <w:rFonts w:ascii="Times New Roman" w:hAnsi="Times New Roman" w:cs="Times New Roman"/>
          <w:b/>
          <w:sz w:val="28"/>
          <w:szCs w:val="28"/>
        </w:rPr>
        <w:t>Фото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701147" cy="2025373"/>
            <wp:effectExtent l="19050" t="0" r="3953" b="0"/>
            <wp:docPr id="7" name="Рисунок 1" descr="C:\Users\Лилия\Desktop\IMG20220221132401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IMG20220221132401_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147" cy="2025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147" w:rsidRPr="00E4369B" w:rsidRDefault="00737C12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br w:type="textWrapping" w:clear="all"/>
      </w:r>
    </w:p>
    <w:sectPr w:rsidR="008E3147" w:rsidRPr="00E4369B" w:rsidSect="00DC2DAC"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3D6"/>
    <w:rsid w:val="0007198D"/>
    <w:rsid w:val="000B5C86"/>
    <w:rsid w:val="000C4B44"/>
    <w:rsid w:val="000D6F01"/>
    <w:rsid w:val="000D7505"/>
    <w:rsid w:val="000E250F"/>
    <w:rsid w:val="00197329"/>
    <w:rsid w:val="002447F1"/>
    <w:rsid w:val="002933A9"/>
    <w:rsid w:val="002C3882"/>
    <w:rsid w:val="00316E7A"/>
    <w:rsid w:val="00362103"/>
    <w:rsid w:val="00371272"/>
    <w:rsid w:val="00397CA4"/>
    <w:rsid w:val="003A0456"/>
    <w:rsid w:val="003A4EC9"/>
    <w:rsid w:val="003B5B60"/>
    <w:rsid w:val="003C36A6"/>
    <w:rsid w:val="003F4995"/>
    <w:rsid w:val="003F5BC2"/>
    <w:rsid w:val="003F66A3"/>
    <w:rsid w:val="004143BE"/>
    <w:rsid w:val="004467C9"/>
    <w:rsid w:val="00484E3B"/>
    <w:rsid w:val="0049212B"/>
    <w:rsid w:val="004C4BDE"/>
    <w:rsid w:val="004E1DF5"/>
    <w:rsid w:val="0053669B"/>
    <w:rsid w:val="005463D6"/>
    <w:rsid w:val="005A57F7"/>
    <w:rsid w:val="005D6097"/>
    <w:rsid w:val="006237EF"/>
    <w:rsid w:val="006269B6"/>
    <w:rsid w:val="0065081B"/>
    <w:rsid w:val="00657E59"/>
    <w:rsid w:val="00682368"/>
    <w:rsid w:val="00684D7C"/>
    <w:rsid w:val="006A0E24"/>
    <w:rsid w:val="006C1C97"/>
    <w:rsid w:val="006F0124"/>
    <w:rsid w:val="00731A89"/>
    <w:rsid w:val="00732923"/>
    <w:rsid w:val="00737C12"/>
    <w:rsid w:val="00746BBF"/>
    <w:rsid w:val="00770A79"/>
    <w:rsid w:val="007A43A4"/>
    <w:rsid w:val="007D053B"/>
    <w:rsid w:val="007D7EFC"/>
    <w:rsid w:val="007E0C73"/>
    <w:rsid w:val="00802581"/>
    <w:rsid w:val="00883373"/>
    <w:rsid w:val="008B2A4B"/>
    <w:rsid w:val="008E3147"/>
    <w:rsid w:val="008E5989"/>
    <w:rsid w:val="00912AD9"/>
    <w:rsid w:val="00934AF5"/>
    <w:rsid w:val="00940CA0"/>
    <w:rsid w:val="009411AA"/>
    <w:rsid w:val="00946559"/>
    <w:rsid w:val="009A68C2"/>
    <w:rsid w:val="009E5A31"/>
    <w:rsid w:val="00A01DE5"/>
    <w:rsid w:val="00A63AE4"/>
    <w:rsid w:val="00A9460D"/>
    <w:rsid w:val="00AA1D85"/>
    <w:rsid w:val="00AD4A5D"/>
    <w:rsid w:val="00AF6F13"/>
    <w:rsid w:val="00B46B55"/>
    <w:rsid w:val="00B63C4D"/>
    <w:rsid w:val="00B64D06"/>
    <w:rsid w:val="00B86164"/>
    <w:rsid w:val="00BC2F17"/>
    <w:rsid w:val="00BF5E69"/>
    <w:rsid w:val="00C41F17"/>
    <w:rsid w:val="00C7636B"/>
    <w:rsid w:val="00C92F3C"/>
    <w:rsid w:val="00C951EA"/>
    <w:rsid w:val="00CC67D4"/>
    <w:rsid w:val="00D21D26"/>
    <w:rsid w:val="00D257FD"/>
    <w:rsid w:val="00D42B96"/>
    <w:rsid w:val="00D466EC"/>
    <w:rsid w:val="00D7683F"/>
    <w:rsid w:val="00D95183"/>
    <w:rsid w:val="00D96B1A"/>
    <w:rsid w:val="00DB7D1D"/>
    <w:rsid w:val="00DC2DAC"/>
    <w:rsid w:val="00DE35A4"/>
    <w:rsid w:val="00E37A5F"/>
    <w:rsid w:val="00E41345"/>
    <w:rsid w:val="00E4369B"/>
    <w:rsid w:val="00E72298"/>
    <w:rsid w:val="00E73FDD"/>
    <w:rsid w:val="00EE56F2"/>
    <w:rsid w:val="00F27AF3"/>
    <w:rsid w:val="00F84876"/>
    <w:rsid w:val="00F93C30"/>
    <w:rsid w:val="00FA2980"/>
    <w:rsid w:val="00FA5190"/>
    <w:rsid w:val="00FA6463"/>
    <w:rsid w:val="00FE0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8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0E2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C67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baltasi/s-kushket/sch/read-news/28484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 Аркадьевна</dc:creator>
  <cp:lastModifiedBy>Я</cp:lastModifiedBy>
  <cp:revision>3</cp:revision>
  <dcterms:created xsi:type="dcterms:W3CDTF">2022-04-14T09:37:00Z</dcterms:created>
  <dcterms:modified xsi:type="dcterms:W3CDTF">2022-04-18T09:13:00Z</dcterms:modified>
</cp:coreProperties>
</file>